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E" w:rsidRDefault="00E06BBE" w:rsidP="00A325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06B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BE" w:rsidRPr="00E06BBE" w:rsidRDefault="00E06BBE" w:rsidP="00A325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BC2F52">
        <w:rPr>
          <w:rFonts w:ascii="Times New Roman" w:hAnsi="Times New Roman" w:cs="Times New Roman"/>
          <w:sz w:val="24"/>
          <w:szCs w:val="24"/>
        </w:rPr>
        <w:t>_____ от 01.09.2022</w:t>
      </w:r>
      <w:r w:rsidRPr="00E06BBE">
        <w:rPr>
          <w:rFonts w:ascii="Times New Roman" w:hAnsi="Times New Roman" w:cs="Times New Roman"/>
          <w:sz w:val="24"/>
          <w:szCs w:val="24"/>
        </w:rPr>
        <w:t>г.</w:t>
      </w:r>
    </w:p>
    <w:p w:rsidR="002D0AE6" w:rsidRDefault="002D0AE6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F" w:rsidRDefault="00CD3B3F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МБОУ «Школа № 80»</w:t>
      </w:r>
    </w:p>
    <w:p w:rsidR="002F15C2" w:rsidRDefault="00C7328B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C2F52">
        <w:rPr>
          <w:rFonts w:ascii="Times New Roman" w:hAnsi="Times New Roman" w:cs="Times New Roman"/>
          <w:b/>
          <w:sz w:val="28"/>
          <w:szCs w:val="28"/>
        </w:rPr>
        <w:t>2-2023</w:t>
      </w:r>
      <w:r w:rsidR="00CD3B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60"/>
        <w:gridCol w:w="1969"/>
        <w:gridCol w:w="2410"/>
        <w:gridCol w:w="2800"/>
      </w:tblGrid>
      <w:tr w:rsidR="00CD3B3F" w:rsidTr="00613981">
        <w:tc>
          <w:tcPr>
            <w:tcW w:w="10739" w:type="dxa"/>
            <w:gridSpan w:val="4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школьные дела</w:t>
            </w:r>
          </w:p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3F" w:rsidTr="00A54E74">
        <w:tc>
          <w:tcPr>
            <w:tcW w:w="3560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69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CD3B3F" w:rsidRPr="00A54E74" w:rsidRDefault="005663C8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CD3B3F"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800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4125" w:rsidTr="00613981">
        <w:tc>
          <w:tcPr>
            <w:tcW w:w="10739" w:type="dxa"/>
            <w:gridSpan w:val="4"/>
          </w:tcPr>
          <w:p w:rsidR="00ED4125" w:rsidRPr="00A54E74" w:rsidRDefault="00ED4125" w:rsidP="00C12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3F" w:rsidTr="00A54E74">
        <w:tc>
          <w:tcPr>
            <w:tcW w:w="3560" w:type="dxa"/>
          </w:tcPr>
          <w:p w:rsidR="00CD3B3F" w:rsidRPr="00CD3B3F" w:rsidRDefault="00BC2F52" w:rsidP="00CD3B3F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поднятия флага РФ</w:t>
            </w:r>
          </w:p>
        </w:tc>
        <w:tc>
          <w:tcPr>
            <w:tcW w:w="1969" w:type="dxa"/>
          </w:tcPr>
          <w:p w:rsidR="00CD3B3F" w:rsidRPr="00CD3B3F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D3B3F" w:rsidRPr="00CD3B3F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800" w:type="dxa"/>
          </w:tcPr>
          <w:p w:rsidR="00CD3B3F" w:rsidRPr="00CD3B3F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гимна РФ</w:t>
            </w:r>
          </w:p>
        </w:tc>
        <w:tc>
          <w:tcPr>
            <w:tcW w:w="1969" w:type="dxa"/>
          </w:tcPr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D3B3F" w:rsidRDefault="000239E8" w:rsidP="00CC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 урок</w:t>
            </w:r>
          </w:p>
        </w:tc>
        <w:tc>
          <w:tcPr>
            <w:tcW w:w="2800" w:type="dxa"/>
          </w:tcPr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C7436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F52" w:rsidRPr="00CD3B3F" w:rsidRDefault="00BC2F52" w:rsidP="00CC7436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торжественная линейка     «Первый звонок»</w:t>
            </w:r>
          </w:p>
        </w:tc>
        <w:tc>
          <w:tcPr>
            <w:tcW w:w="1969" w:type="dxa"/>
          </w:tcPr>
          <w:p w:rsidR="00BC2F52" w:rsidRDefault="00BC2F52" w:rsidP="00CC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1,9,11 классы</w:t>
            </w:r>
          </w:p>
        </w:tc>
        <w:tc>
          <w:tcPr>
            <w:tcW w:w="2410" w:type="dxa"/>
          </w:tcPr>
          <w:p w:rsidR="00BC2F52" w:rsidRDefault="00BC2F52" w:rsidP="00CC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F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:rsidR="00BC2F52" w:rsidRDefault="00BC2F52" w:rsidP="00CC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F52" w:rsidRPr="00CD3B3F" w:rsidRDefault="00BC2F52" w:rsidP="00CC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Траурный митинг - 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 б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69" w:type="dxa"/>
          </w:tcPr>
          <w:p w:rsidR="00BC2F52" w:rsidRPr="005663C8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5663C8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734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34970">
              <w:rPr>
                <w:rFonts w:ascii="Times New Roman" w:hAnsi="Times New Roman" w:cs="Times New Roman"/>
                <w:sz w:val="24"/>
                <w:szCs w:val="24"/>
              </w:rPr>
              <w:t>мужества, посвящённые 79-</w:t>
            </w: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летию Курской битвы</w:t>
            </w:r>
          </w:p>
        </w:tc>
        <w:tc>
          <w:tcPr>
            <w:tcW w:w="1969" w:type="dxa"/>
          </w:tcPr>
          <w:p w:rsidR="00BC2F52" w:rsidRPr="00A54E74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A54E74" w:rsidRDefault="0073497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800" w:type="dxa"/>
          </w:tcPr>
          <w:p w:rsidR="00BC2F52" w:rsidRPr="00A54E74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969" w:type="dxa"/>
          </w:tcPr>
          <w:p w:rsidR="00BC2F52" w:rsidRPr="00A54E74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10" w:type="dxa"/>
          </w:tcPr>
          <w:p w:rsidR="00BC2F52" w:rsidRPr="008F3B1A" w:rsidRDefault="00B4328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497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80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1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агитбригада ЮИД</w:t>
            </w:r>
          </w:p>
        </w:tc>
      </w:tr>
      <w:tr w:rsidR="00BC2F52" w:rsidTr="00A54E74">
        <w:tc>
          <w:tcPr>
            <w:tcW w:w="3560" w:type="dxa"/>
          </w:tcPr>
          <w:p w:rsidR="00BC2F52" w:rsidRPr="00DB7CEC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E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B7C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="00B4291C">
              <w:rPr>
                <w:rFonts w:ascii="Times New Roman" w:eastAsia="Times New Roman" w:hAnsi="Times New Roman"/>
                <w:sz w:val="24"/>
                <w:szCs w:val="24"/>
              </w:rPr>
              <w:t>роприятия к 273</w:t>
            </w:r>
            <w:r w:rsidRPr="00DB7CEC">
              <w:rPr>
                <w:rFonts w:ascii="Times New Roman" w:eastAsia="Times New Roman" w:hAnsi="Times New Roman"/>
                <w:sz w:val="24"/>
                <w:szCs w:val="24"/>
              </w:rPr>
              <w:t>-летию Ростова-на-Дону</w:t>
            </w:r>
          </w:p>
        </w:tc>
        <w:tc>
          <w:tcPr>
            <w:tcW w:w="1969" w:type="dxa"/>
          </w:tcPr>
          <w:p w:rsidR="00BC2F52" w:rsidRPr="00DB7CEC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DB7CEC" w:rsidRDefault="00394571" w:rsidP="0039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34970">
              <w:rPr>
                <w:rFonts w:ascii="Times New Roman" w:hAnsi="Times New Roman" w:cs="Times New Roman"/>
                <w:sz w:val="24"/>
                <w:szCs w:val="24"/>
              </w:rPr>
              <w:t>09-18.09.2022</w:t>
            </w:r>
          </w:p>
        </w:tc>
        <w:tc>
          <w:tcPr>
            <w:tcW w:w="2800" w:type="dxa"/>
          </w:tcPr>
          <w:p w:rsidR="00BC2F52" w:rsidRPr="00A54E74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7433A3" w:rsidRDefault="00BC2F52" w:rsidP="00306E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месячника по профилактике детского</w:t>
            </w:r>
          </w:p>
          <w:p w:rsidR="00BC2F52" w:rsidRPr="007433A3" w:rsidRDefault="00BC2F52" w:rsidP="00306E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рожно-транспортного травматизма </w:t>
            </w: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39457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19.09-26.09.2022</w:t>
            </w:r>
          </w:p>
        </w:tc>
        <w:tc>
          <w:tcPr>
            <w:tcW w:w="280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ббо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BC2F52" w:rsidRDefault="00BC2F52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сбору макулатуры «Сдай макулатуру – спаси дерево!»</w:t>
            </w:r>
          </w:p>
          <w:p w:rsidR="00BC2F52" w:rsidRPr="00366822" w:rsidRDefault="00BC2F52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воды» в Ростовском водоканале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9457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B36767" w:rsidRDefault="00BC2F52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67">
              <w:rPr>
                <w:rFonts w:ascii="Times New Roman" w:hAnsi="Times New Roman"/>
                <w:noProof/>
                <w:sz w:val="24"/>
                <w:szCs w:val="24"/>
              </w:rPr>
              <w:t>Праздничный концерт, посвящённый Дню учителя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музыки</w:t>
            </w:r>
          </w:p>
        </w:tc>
      </w:tr>
      <w:tr w:rsidR="00BC2F52" w:rsidTr="00A54E74">
        <w:tc>
          <w:tcPr>
            <w:tcW w:w="3560" w:type="dxa"/>
          </w:tcPr>
          <w:p w:rsidR="00BC2F52" w:rsidRPr="00B36767" w:rsidRDefault="00BC2F52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4069CB" w:rsidP="004069CB">
            <w:pPr>
              <w:tabs>
                <w:tab w:val="left" w:pos="510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02.11,03.11.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5922C3" w:rsidRDefault="00BC2F52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22C3">
              <w:rPr>
                <w:rFonts w:ascii="Times New Roman" w:hAnsi="Times New Roman"/>
                <w:noProof/>
                <w:sz w:val="24"/>
                <w:szCs w:val="24"/>
              </w:rPr>
              <w:t>Торжественная линейка, посвящённая памяти Рихарда Зорге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272B48" w:rsidRDefault="00BC2F52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  <w:r w:rsidRPr="00272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Дню матери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Праздничный концерт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F52" w:rsidRDefault="004069C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Мероприятия, посвящённые </w:t>
            </w:r>
          </w:p>
          <w:p w:rsidR="00BC2F52" w:rsidRDefault="00BC2F52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 xml:space="preserve">1-ому освобождению </w:t>
            </w:r>
          </w:p>
          <w:p w:rsidR="00BC2F52" w:rsidRPr="00272B48" w:rsidRDefault="00BC2F52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>Ростова-на-Дону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4069C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>,29.11.2022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Солдата</w:t>
            </w:r>
          </w:p>
          <w:p w:rsidR="00BC2F52" w:rsidRPr="006102C3" w:rsidRDefault="00BC2F52" w:rsidP="00223A0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C2F52" w:rsidRPr="006102C3" w:rsidRDefault="00BC2F52" w:rsidP="00223A0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C2F52" w:rsidRPr="00B36767" w:rsidRDefault="00BC2F52" w:rsidP="00223A0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03,09,12.12.2022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9D3AA4" w:rsidRDefault="00BC2F52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</w:t>
            </w:r>
            <w:r w:rsidRPr="009D3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день борьбы со СПИДом.</w:t>
            </w:r>
          </w:p>
          <w:p w:rsidR="00BC2F52" w:rsidRPr="009D3AA4" w:rsidRDefault="00BC2F52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 «Чтобы не было беды»</w:t>
            </w:r>
          </w:p>
          <w:p w:rsidR="00BC2F52" w:rsidRPr="006102C3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борьбы с коррупцией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9D3A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Акции: «Милосердие», «Рождественский перезвон»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22.12-28.12.2022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F11B2D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/>
                <w:sz w:val="24"/>
                <w:szCs w:val="24"/>
              </w:rPr>
              <w:t xml:space="preserve">Классные часы, уроки мужества, посвящённые </w:t>
            </w:r>
            <w:r w:rsidRPr="00F11B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Дню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ню</w:t>
            </w:r>
          </w:p>
          <w:p w:rsidR="00BC2F52" w:rsidRPr="00F11B2D" w:rsidRDefault="00BC2F52" w:rsidP="00F11B2D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ртв Холо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7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Рождество, Святки, Крещение</w:t>
            </w:r>
          </w:p>
        </w:tc>
        <w:tc>
          <w:tcPr>
            <w:tcW w:w="1969" w:type="dxa"/>
          </w:tcPr>
          <w:p w:rsidR="00BC2F52" w:rsidRPr="007D7337" w:rsidRDefault="00BC2F52" w:rsidP="007D73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815A85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оборонно-массовой работы: </w:t>
            </w:r>
          </w:p>
          <w:p w:rsidR="00BC2F52" w:rsidRPr="006102C3" w:rsidRDefault="00BC2F52" w:rsidP="00815A85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тск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фаши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тских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 в Ст</w:t>
            </w:r>
            <w:proofErr w:type="gramEnd"/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(19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3 г.)</w:t>
            </w:r>
          </w:p>
          <w:p w:rsidR="00BC2F52" w:rsidRPr="006102C3" w:rsidRDefault="00BC2F52" w:rsidP="00815A85">
            <w:pPr>
              <w:tabs>
                <w:tab w:val="left" w:pos="460"/>
                <w:tab w:val="left" w:pos="2180"/>
              </w:tabs>
              <w:spacing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освобождения города Ростова-на-Дону</w:t>
            </w:r>
          </w:p>
          <w:p w:rsidR="00BC2F52" w:rsidRPr="006102C3" w:rsidRDefault="00BC2F52" w:rsidP="00815A85">
            <w:pPr>
              <w:tabs>
                <w:tab w:val="left" w:pos="460"/>
                <w:tab w:val="left" w:pos="2180"/>
              </w:tabs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 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явш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долг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 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C2F52" w:rsidRPr="006102C3" w:rsidRDefault="00BC2F52" w:rsidP="00815A85">
            <w:pPr>
              <w:tabs>
                <w:tab w:val="left" w:pos="460"/>
                <w:tab w:val="left" w:pos="218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BC2F52" w:rsidRPr="006102C3" w:rsidRDefault="00BC2F52" w:rsidP="00815A85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строя и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A763C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3C">
              <w:rPr>
                <w:rFonts w:ascii="Times New Roman" w:hAnsi="Times New Roman"/>
                <w:noProof/>
                <w:sz w:val="24"/>
                <w:szCs w:val="24"/>
              </w:rPr>
              <w:t>Праздничный концерт, посвящённый Международному Женскому Дню.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F52" w:rsidRDefault="004069C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675CD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r w:rsidRPr="006675C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ва. Месячник молодого избирателя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3D4CEB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4CEB"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Дню воссоединения Крыма с Россией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16.03-18.03.2023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A763C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Флэшмоб, посвящённый Всемирному Дню здоровья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Акция «Весенняя неделя добра»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25730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ббо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C2F52" w:rsidRDefault="00BC2F52" w:rsidP="0025730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цветов, кустов, деревьев</w:t>
            </w:r>
          </w:p>
          <w:p w:rsidR="00BC2F52" w:rsidRDefault="00BC2F52" w:rsidP="00257309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уборке и благоустройству памятников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B06654" w:rsidRDefault="00BC2F52" w:rsidP="00B0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54">
              <w:rPr>
                <w:rFonts w:ascii="Times New Roman" w:hAnsi="Times New Roman"/>
                <w:sz w:val="24"/>
                <w:szCs w:val="24"/>
              </w:rPr>
              <w:t>Школьная научно-исследовательская конференция «Первые шаги в науку»</w:t>
            </w:r>
          </w:p>
          <w:p w:rsidR="00BC2F52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BC2F52" w:rsidTr="00A54E74">
        <w:tc>
          <w:tcPr>
            <w:tcW w:w="3560" w:type="dxa"/>
          </w:tcPr>
          <w:p w:rsidR="00BC2F52" w:rsidRPr="00396A38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38">
              <w:rPr>
                <w:rFonts w:ascii="Times New Roman" w:hAnsi="Times New Roman"/>
                <w:noProof/>
                <w:sz w:val="24"/>
                <w:szCs w:val="24"/>
              </w:rPr>
              <w:t>Первомайская легкоатлетическая эстафета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C2F52" w:rsidTr="00A54E74">
        <w:tc>
          <w:tcPr>
            <w:tcW w:w="3560" w:type="dxa"/>
          </w:tcPr>
          <w:p w:rsidR="00BC2F52" w:rsidRPr="00396A38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38"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празднованию Дня Победы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396A38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Последний звонок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017CAB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102C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BC2F52" w:rsidRPr="006102C3" w:rsidRDefault="00BC2F52" w:rsidP="00017CAB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ты дет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 «За честь школы»</w:t>
            </w:r>
          </w:p>
          <w:p w:rsidR="00BC2F52" w:rsidRPr="00396A38" w:rsidRDefault="00BC2F52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765D5A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ню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C2F52" w:rsidRPr="006102C3" w:rsidRDefault="00BC2F52" w:rsidP="00765D5A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11.06-13.06.2023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765D5A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орби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BC2F52" w:rsidRPr="006102C3" w:rsidRDefault="00BC2F52" w:rsidP="00765D5A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800" w:type="dxa"/>
          </w:tcPr>
          <w:p w:rsidR="00BC2F52" w:rsidRDefault="00BC2F52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BC2F52" w:rsidRPr="006F4E08" w:rsidRDefault="00BC2F52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00" w:type="dxa"/>
          </w:tcPr>
          <w:p w:rsidR="00BC2F52" w:rsidRPr="006102C3" w:rsidRDefault="00BC2F52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800" w:type="dxa"/>
          </w:tcPr>
          <w:p w:rsidR="00BC2F52" w:rsidRPr="006102C3" w:rsidRDefault="00BC2F52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BC2F52" w:rsidRPr="00ED4125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Pr="002549B8" w:rsidRDefault="00BC2F52" w:rsidP="00254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классных руководителей.</w:t>
            </w:r>
          </w:p>
          <w:p w:rsidR="00BC2F52" w:rsidRPr="008F3B1A" w:rsidRDefault="00BC2F52" w:rsidP="0025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работы МО классных руководителей на год. </w:t>
            </w:r>
            <w:r w:rsidRPr="00254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 проведения открытых классных часов.</w:t>
            </w:r>
          </w:p>
        </w:tc>
        <w:tc>
          <w:tcPr>
            <w:tcW w:w="1969" w:type="dxa"/>
          </w:tcPr>
          <w:p w:rsidR="00BC2F52" w:rsidRPr="00DB7CEC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80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2549B8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молодых специалистов и вновь прибывших учителей  по оформлению и ведению документации по ВР</w:t>
            </w:r>
          </w:p>
        </w:tc>
        <w:tc>
          <w:tcPr>
            <w:tcW w:w="1969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  <w:tc>
          <w:tcPr>
            <w:tcW w:w="280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</w:t>
            </w:r>
          </w:p>
        </w:tc>
        <w:tc>
          <w:tcPr>
            <w:tcW w:w="1969" w:type="dxa"/>
          </w:tcPr>
          <w:p w:rsidR="00BC2F52" w:rsidRPr="00DB7CEC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ученические собрания «Правила поведения учащихся»</w:t>
            </w:r>
          </w:p>
        </w:tc>
        <w:tc>
          <w:tcPr>
            <w:tcW w:w="1969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E297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реализации базовой программы правового просвещения и воспитания учащихся</w:t>
            </w:r>
          </w:p>
        </w:tc>
        <w:tc>
          <w:tcPr>
            <w:tcW w:w="1969" w:type="dxa"/>
          </w:tcPr>
          <w:p w:rsidR="00BC2F52" w:rsidRPr="00DB7CEC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по противодействию коррупции</w:t>
            </w:r>
          </w:p>
        </w:tc>
        <w:tc>
          <w:tcPr>
            <w:tcW w:w="1969" w:type="dxa"/>
          </w:tcPr>
          <w:p w:rsidR="00BC2F52" w:rsidRPr="00DB7CEC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BC2F52" w:rsidRPr="008F3B1A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реализации  программ превентивного образования (профилактика употребления ПАВ, пропаганда здорового образа жизни)</w:t>
            </w:r>
          </w:p>
        </w:tc>
        <w:tc>
          <w:tcPr>
            <w:tcW w:w="1969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8F3B1A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несовершеннолетних, состоящих на различных видах учёта. Наставничество.</w:t>
            </w:r>
          </w:p>
        </w:tc>
        <w:tc>
          <w:tcPr>
            <w:tcW w:w="1969" w:type="dxa"/>
          </w:tcPr>
          <w:p w:rsidR="00BC2F52" w:rsidRPr="00DB7CEC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C12DAF">
            <w:pPr>
              <w:tabs>
                <w:tab w:val="left" w:pos="460"/>
              </w:tabs>
              <w:spacing w:before="13" w:line="276" w:lineRule="exact"/>
              <w:ind w:left="462" w:right="5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ятости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 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жках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BC2F52" w:rsidRDefault="00BC2F52" w:rsidP="00C1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69" w:type="dxa"/>
          </w:tcPr>
          <w:p w:rsidR="00BC2F52" w:rsidRPr="00DB7CEC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E297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многодетных семей, семей, находящихся в социально-опасном положении, учащихся из опекунских семей </w:t>
            </w:r>
          </w:p>
        </w:tc>
        <w:tc>
          <w:tcPr>
            <w:tcW w:w="1969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BC2F52" w:rsidRPr="008F3B1A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во время школьных каникул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4B754E" w:rsidP="004B754E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профессионального мастерства классных руководителей «Искусство воспитания»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2F52" w:rsidRPr="00C64830" w:rsidRDefault="004B754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800" w:type="dxa"/>
          </w:tcPr>
          <w:p w:rsidR="00BC2F52" w:rsidRPr="00C64830" w:rsidRDefault="004B754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BC2F52" w:rsidRPr="00DE1B9F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820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820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ый д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0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A820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 ш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ов 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 и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ля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 #</w:t>
            </w:r>
            <w:proofErr w:type="spellStart"/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теЯр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BC2F52" w:rsidRPr="00C64830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00" w:type="dxa"/>
          </w:tcPr>
          <w:p w:rsidR="00BC2F52" w:rsidRPr="00552B66" w:rsidRDefault="00BC2F52" w:rsidP="00E70832">
            <w:pPr>
              <w:spacing w:line="267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. Кл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A265DF">
            <w:pPr>
              <w:tabs>
                <w:tab w:val="left" w:pos="460"/>
              </w:tabs>
              <w:spacing w:line="269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</w:p>
          <w:p w:rsidR="00BC2F52" w:rsidRPr="00C64830" w:rsidRDefault="00BC2F52" w:rsidP="00A2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BC2F52" w:rsidRPr="00C64830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Гаг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BC2F52" w:rsidRPr="00C64830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9F4B9F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BC2F52" w:rsidRPr="00C64830" w:rsidRDefault="00BC2F52" w:rsidP="009F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BC2F52" w:rsidRPr="00C64830" w:rsidRDefault="002E297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классные руководители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  <w:p w:rsidR="00BC2F52" w:rsidRPr="00FC67CB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Default="00BC2F52" w:rsidP="00F437B1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37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ыборы лид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ров кл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сса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 (от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ждого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асс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</w:p>
          <w:p w:rsidR="00BC2F52" w:rsidRPr="00F437B1" w:rsidRDefault="00BC2F52" w:rsidP="00F437B1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F437B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437B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 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ва)</w:t>
            </w:r>
            <w:proofErr w:type="gramEnd"/>
          </w:p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EA0E4A" w:rsidRDefault="00BC2F52" w:rsidP="00EA0E4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 xml:space="preserve">ды 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 вн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A0E4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 w:rsidRPr="00EA0E4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A0E4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учащихся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олож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 тр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бов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EA0E4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внешнему виду учащихся</w:t>
            </w:r>
          </w:p>
          <w:p w:rsidR="00BC2F52" w:rsidRPr="00C64830" w:rsidRDefault="00BC2F52" w:rsidP="00FE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четверть в течение года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особому графику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«Школы цифровой грамотности»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особому графику</w:t>
            </w:r>
          </w:p>
        </w:tc>
        <w:tc>
          <w:tcPr>
            <w:tcW w:w="280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проверке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02C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ключевых школьных дел: дней самоуправления, праздничных концертов, благотворительных акций. 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Pr="006A3F66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городском конкурсе лидеров и </w:t>
            </w:r>
            <w:proofErr w:type="gram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молодёжных и детских обществен</w:t>
            </w:r>
            <w:r w:rsidR="00916FF2">
              <w:rPr>
                <w:rFonts w:ascii="Times New Roman" w:hAnsi="Times New Roman" w:cs="Times New Roman"/>
                <w:sz w:val="24"/>
                <w:szCs w:val="24"/>
              </w:rPr>
              <w:t>ных объединений «Лидер года-2023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BC2F52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Pr="0024518C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движение школьников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федеральных проектов в рамках национального проекта «Образование»: «Классные встречи», РДШ – территория самоуправления», «Добро не уходит на каникулы», «добрые субботы»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проектов: «Лето с РДШ», «Зарядись!»</w:t>
            </w:r>
          </w:p>
        </w:tc>
        <w:tc>
          <w:tcPr>
            <w:tcW w:w="1969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</w:t>
            </w:r>
          </w:p>
        </w:tc>
        <w:tc>
          <w:tcPr>
            <w:tcW w:w="1969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 РДШ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друзей РДШ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сбор лидеров РДШ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здоровья с РДШ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Pr="00603938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юнармейца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Юнармейские старты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Военно-тактические состязания «Юные защитники Отечества»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3-4, 5-7,8-11 классы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«Защитник Отечества»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стрельбе: «Юный стрелок» и «Меткий стрелок»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8-11 классы</w:t>
            </w:r>
          </w:p>
        </w:tc>
        <w:tc>
          <w:tcPr>
            <w:tcW w:w="2410" w:type="dxa"/>
          </w:tcPr>
          <w:p w:rsidR="00BC2F52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ВСИ: «Звёздочка», «Зарница», «Орлёнок»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3-4, 5-7,8-11 классы</w:t>
            </w:r>
          </w:p>
        </w:tc>
        <w:tc>
          <w:tcPr>
            <w:tcW w:w="2410" w:type="dxa"/>
          </w:tcPr>
          <w:p w:rsidR="00BC2F52" w:rsidRDefault="004B7ED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</w:p>
          <w:p w:rsidR="00BC2F52" w:rsidRPr="006C2F3B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отряда по направлениям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отряда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волонтёрского отряда на сайте школы, школьное радио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волонтёрского отряда в организации и проведении ключевых школьных дел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Pr="00C61AF6" w:rsidRDefault="00BC2F52" w:rsidP="00C6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F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Университетские субботы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2F52" w:rsidTr="00A54E74">
        <w:tc>
          <w:tcPr>
            <w:tcW w:w="3560" w:type="dxa"/>
          </w:tcPr>
          <w:p w:rsidR="00BC2F52" w:rsidRPr="00ED4CB3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проектах: «Большая перемена», «Билет в будущее»,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54E02">
              <w:rPr>
                <w:rFonts w:ascii="Times New Roman" w:hAnsi="Times New Roman" w:cs="Times New Roman"/>
                <w:sz w:val="24"/>
                <w:szCs w:val="24"/>
              </w:rPr>
              <w:t>«Союз машиностроителей России», «Профильные классы»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F163E5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ГКУ РО «Центр занятости населения города Ростова-на-Дону» (тестирование, консультирование,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встречи)</w:t>
            </w:r>
          </w:p>
        </w:tc>
        <w:tc>
          <w:tcPr>
            <w:tcW w:w="1969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«Все профессии важны,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нужны»</w:t>
            </w:r>
          </w:p>
        </w:tc>
        <w:tc>
          <w:tcPr>
            <w:tcW w:w="1969" w:type="dxa"/>
          </w:tcPr>
          <w:p w:rsidR="00BC2F52" w:rsidRPr="00E3375A" w:rsidRDefault="00BC2F52" w:rsidP="00E33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профориентационных проектов «Выбор профессии»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BC2F52" w:rsidRPr="00CE3968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Pr="00EA0E4A" w:rsidRDefault="00BC2F52" w:rsidP="00EA0E4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Мониторинг. Анкетирование. Выявление</w:t>
            </w:r>
          </w:p>
          <w:p w:rsidR="00BC2F52" w:rsidRPr="00EA0E4A" w:rsidRDefault="00BC2F52" w:rsidP="00EA0E4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подростков, склонных к употреблению ПАВ, уч-ся с суицидальными проявлениями.</w:t>
            </w: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 школы</w:t>
            </w:r>
          </w:p>
        </w:tc>
      </w:tr>
      <w:tr w:rsidR="00BC2F52" w:rsidTr="00A54E74">
        <w:tc>
          <w:tcPr>
            <w:tcW w:w="3560" w:type="dxa"/>
          </w:tcPr>
          <w:p w:rsidR="00BC2F52" w:rsidRPr="00345324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месячника по профилактике детского</w:t>
            </w:r>
          </w:p>
          <w:p w:rsidR="00BC2F52" w:rsidRPr="00345324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дорожно-транспортного травматизма</w:t>
            </w:r>
          </w:p>
          <w:p w:rsidR="00BC2F52" w:rsidRPr="00EA0E4A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345324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безопасности дорожного движения перед уходом детей на каникулы и в начале каждой четверти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паспортов дорожной безопасности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 готовности отрядов ЮИД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BC2F52" w:rsidRDefault="002371C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городском конкурсе презентаций «Безопасные каникулы»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BC2F52" w:rsidRDefault="002371C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посвящённые Всемирному Дню памяти жертв ДТП</w:t>
            </w:r>
          </w:p>
        </w:tc>
        <w:tc>
          <w:tcPr>
            <w:tcW w:w="1969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BC2F52" w:rsidRDefault="002371C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АВС по ПДД</w:t>
            </w:r>
          </w:p>
        </w:tc>
        <w:tc>
          <w:tcPr>
            <w:tcW w:w="1969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BC2F52" w:rsidRDefault="002371C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отрядов ЮИД</w:t>
            </w:r>
          </w:p>
        </w:tc>
        <w:tc>
          <w:tcPr>
            <w:tcW w:w="1969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BC2F52" w:rsidRDefault="002371C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Безопасное колесо-2022</w:t>
            </w:r>
          </w:p>
        </w:tc>
        <w:tc>
          <w:tcPr>
            <w:tcW w:w="1969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BC2F52" w:rsidRDefault="002371C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C2F52" w:rsidTr="00A54E74">
        <w:tc>
          <w:tcPr>
            <w:tcW w:w="356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ртвой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Pr="00C64830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02C3" w:rsidRDefault="00BC2F52" w:rsidP="002B6A24">
            <w:pPr>
              <w:tabs>
                <w:tab w:val="left" w:pos="460"/>
              </w:tabs>
              <w:spacing w:line="270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отром вид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и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BC2F52" w:rsidRPr="00CE0458" w:rsidRDefault="00BC2F52" w:rsidP="002B6A24">
            <w:pPr>
              <w:tabs>
                <w:tab w:val="left" w:pos="460"/>
              </w:tabs>
              <w:spacing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ый 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 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большой профилактики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2371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BC2F52" w:rsidTr="00A54E74">
        <w:tc>
          <w:tcPr>
            <w:tcW w:w="3560" w:type="dxa"/>
          </w:tcPr>
          <w:p w:rsidR="00BC2F52" w:rsidRPr="00472B69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Конференция для старшеклассников «Влияние</w:t>
            </w:r>
          </w:p>
          <w:p w:rsidR="00BC2F52" w:rsidRPr="00472B69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алкоголя на организм человека. Социальные</w:t>
            </w:r>
          </w:p>
          <w:p w:rsidR="00BC2F52" w:rsidRPr="00F71ADD" w:rsidRDefault="00BC2F52" w:rsidP="00F71A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едствия употребления алкоголя»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BC2F52" w:rsidRDefault="005E0AD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BC2F52" w:rsidTr="00A54E74">
        <w:tc>
          <w:tcPr>
            <w:tcW w:w="3560" w:type="dxa"/>
          </w:tcPr>
          <w:p w:rsidR="00BC2F52" w:rsidRPr="00472B69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тематических уроков и внеурочных мероприятий, направленных на развенчание идеологии терроризма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«Международный день толерантности»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5E0AD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и обсуждение тематических фильмов и видеороликов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5E0AD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и плакатов антитеррористической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BC2F52" w:rsidRDefault="005E0AD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сотрудниками правоохранительных органов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и раздача памяток и буклетов антитеррористической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BC2F52" w:rsidRPr="00CE3968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9" w:type="dxa"/>
          </w:tcPr>
          <w:p w:rsidR="00BC2F52" w:rsidRPr="006D78B1" w:rsidRDefault="00BC2F52" w:rsidP="006D7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по классам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EF3608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</w:t>
            </w:r>
            <w:r w:rsidRPr="00EF360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F3608">
              <w:rPr>
                <w:rFonts w:ascii="Times New Roman" w:hAnsi="Times New Roman" w:cs="Times New Roman"/>
                <w:sz w:val="24"/>
                <w:szCs w:val="24"/>
              </w:rPr>
              <w:t>Совета школы, Совета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Совета профилактики.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EF3608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субботы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EF3608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директора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(пятница)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классных и общешкольных мероприятиях: праздничных концертах, конференциях, мероприятиях «Папа может…»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(День защитника Отечества),  «Мама научит» (Международный Женский день),  фестивале дворовых игр «Игры бабушки моей», празднике «За честь школы»</w:t>
            </w:r>
            <w:proofErr w:type="gramEnd"/>
          </w:p>
          <w:p w:rsidR="00BC2F52" w:rsidRDefault="00BC2F52" w:rsidP="009B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вопросам противодействия коррупции</w:t>
            </w:r>
          </w:p>
        </w:tc>
        <w:tc>
          <w:tcPr>
            <w:tcW w:w="1969" w:type="dxa"/>
          </w:tcPr>
          <w:p w:rsidR="00BC2F52" w:rsidRDefault="00BC2F52" w:rsidP="00C2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C2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C2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«Родительского патруля»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отряда ЮИД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социальные сети, сайт школы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F52" w:rsidRDefault="00BC2F52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BC2F52" w:rsidRPr="00E90D3F" w:rsidRDefault="00BC2F52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Этнографическом фестивале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ВПП «Любите Россию! И будьте навеки России верны!»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патриотической песни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613981" w:rsidRDefault="00BC2F52" w:rsidP="00613981">
            <w:pPr>
              <w:pStyle w:val="a6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Участие в</w:t>
            </w:r>
            <w:r w:rsidRPr="00613981">
              <w:rPr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sz w:val="24"/>
                <w:szCs w:val="24"/>
                <w:u w:val="none"/>
              </w:rPr>
              <w:t>фестивале</w:t>
            </w:r>
            <w:r w:rsidRPr="00613981">
              <w:rPr>
                <w:b w:val="0"/>
                <w:sz w:val="24"/>
                <w:szCs w:val="24"/>
                <w:u w:val="none"/>
              </w:rPr>
              <w:t xml:space="preserve"> детских и юношеских любительских театральных коллективов «Браво, дети!»</w:t>
            </w:r>
          </w:p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театрального кружка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фестивале-конкурсе детского творчества «Мир начинается с детства»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21.03-27.03.2023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выставке детского технического и декоративно-прикладного творчества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фестивале конкурсе «Музыка Победы»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E75826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2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краеведческом творческом конкурсе «Символы моей Родины»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E75826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рисунков, плакатов, презентаций, видеороликов в рамках ключевых школьных дел 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B0090C" w:rsidRDefault="00BC2F52" w:rsidP="00B0090C">
            <w:pPr>
              <w:widowControl w:val="0"/>
              <w:tabs>
                <w:tab w:val="left" w:pos="136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  <w:r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(вестибюля,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коридоров,</w:t>
            </w:r>
            <w:proofErr w:type="gramEnd"/>
          </w:p>
          <w:p w:rsidR="00BC2F52" w:rsidRDefault="00BC2F52" w:rsidP="00B0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рекреаций, залов,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естничных пролетов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) и их периодическая переориентация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2F52" w:rsidTr="00E06BBE">
        <w:tc>
          <w:tcPr>
            <w:tcW w:w="10739" w:type="dxa"/>
            <w:gridSpan w:val="4"/>
          </w:tcPr>
          <w:p w:rsidR="00BC2F52" w:rsidRPr="00CE102A" w:rsidRDefault="00BC2F52" w:rsidP="00CE1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BC2F52" w:rsidTr="00A54E74">
        <w:tc>
          <w:tcPr>
            <w:tcW w:w="3560" w:type="dxa"/>
          </w:tcPr>
          <w:p w:rsidR="00BC2F52" w:rsidRPr="00CE102A" w:rsidRDefault="00BC2F52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родителями)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стенгазет,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Pr="00CE10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E102A" w:rsidRDefault="00BC2F52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r w:rsidRPr="00CE102A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видеороликов,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1969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Pr="00CE102A" w:rsidRDefault="00BC2F52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0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родителями)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классов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CE10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  <w:p w:rsidR="00BC2F52" w:rsidRDefault="00BC2F52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проекте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МедиаСфера</w:t>
            </w:r>
            <w:proofErr w:type="spellEnd"/>
          </w:p>
        </w:tc>
        <w:tc>
          <w:tcPr>
            <w:tcW w:w="1969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  <w:tc>
          <w:tcPr>
            <w:tcW w:w="2410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</w:tr>
      <w:tr w:rsidR="00BC2F52" w:rsidTr="00A54E74">
        <w:tc>
          <w:tcPr>
            <w:tcW w:w="3560" w:type="dxa"/>
          </w:tcPr>
          <w:p w:rsidR="00BC2F52" w:rsidRDefault="00BC2F52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журналистов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  <w:tc>
          <w:tcPr>
            <w:tcW w:w="2410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</w:tr>
      <w:tr w:rsidR="00BC2F52" w:rsidTr="00613981">
        <w:tc>
          <w:tcPr>
            <w:tcW w:w="10739" w:type="dxa"/>
            <w:gridSpan w:val="4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Музейное дело</w:t>
            </w:r>
          </w:p>
          <w:p w:rsidR="00BC2F52" w:rsidRPr="00CE3968" w:rsidRDefault="00BC2F5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«Всей семьёй в школьный музей»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учащихся в школьный музей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встречи с интересными людьми, ветеранами, Героями России</w:t>
            </w:r>
          </w:p>
        </w:tc>
        <w:tc>
          <w:tcPr>
            <w:tcW w:w="1969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олимпиаде по истории города Ростова-на-Дону и основам местного самоуправления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BC2F52" w:rsidRDefault="005E0AD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краеведческой конференции «Отечество»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BC2F52" w:rsidRDefault="005E0AD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2022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школьных музеев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BC2F52" w:rsidRDefault="005E0AD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80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Юных экскурсоводов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«Диктант Победы»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сочинений памяти доктора филологических наук, профессора Владислава Смирнова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Апрельский культурный марафон </w:t>
            </w:r>
          </w:p>
        </w:tc>
        <w:tc>
          <w:tcPr>
            <w:tcW w:w="1969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BC2F52" w:rsidRDefault="005E0AD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</w:p>
        </w:tc>
        <w:tc>
          <w:tcPr>
            <w:tcW w:w="1969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C2F52" w:rsidTr="00A54E74">
        <w:tc>
          <w:tcPr>
            <w:tcW w:w="3560" w:type="dxa"/>
          </w:tcPr>
          <w:p w:rsidR="00BC2F52" w:rsidRDefault="00BC2F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конференциях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Шагиняновских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69" w:type="dxa"/>
          </w:tcPr>
          <w:p w:rsidR="00BC2F52" w:rsidRDefault="00BC2F5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C2F52" w:rsidRDefault="00BC2F52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CD3B3F" w:rsidRPr="00C61AF6" w:rsidRDefault="00CD3B3F" w:rsidP="00CD3B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3B3F" w:rsidRPr="00C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9E6"/>
    <w:multiLevelType w:val="hybridMultilevel"/>
    <w:tmpl w:val="0F5C92FA"/>
    <w:lvl w:ilvl="0" w:tplc="3F089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1054"/>
    <w:multiLevelType w:val="hybridMultilevel"/>
    <w:tmpl w:val="31142582"/>
    <w:lvl w:ilvl="0" w:tplc="51CEA9AA">
      <w:numFmt w:val="bullet"/>
      <w:lvlText w:val=""/>
      <w:lvlJc w:val="left"/>
      <w:pPr>
        <w:ind w:left="406" w:hanging="292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5F52295E">
      <w:numFmt w:val="bullet"/>
      <w:lvlText w:val=""/>
      <w:lvlJc w:val="left"/>
      <w:pPr>
        <w:ind w:left="1266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4E5B7C">
      <w:numFmt w:val="bullet"/>
      <w:lvlText w:val=""/>
      <w:lvlJc w:val="left"/>
      <w:pPr>
        <w:ind w:left="1515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39CB68A">
      <w:numFmt w:val="bullet"/>
      <w:lvlText w:val="•"/>
      <w:lvlJc w:val="left"/>
      <w:pPr>
        <w:ind w:left="1360" w:hanging="483"/>
      </w:pPr>
      <w:rPr>
        <w:rFonts w:hint="default"/>
        <w:lang w:val="ru-RU" w:eastAsia="en-US" w:bidi="ar-SA"/>
      </w:rPr>
    </w:lvl>
    <w:lvl w:ilvl="4" w:tplc="501E271A">
      <w:numFmt w:val="bullet"/>
      <w:lvlText w:val="•"/>
      <w:lvlJc w:val="left"/>
      <w:pPr>
        <w:ind w:left="1520" w:hanging="483"/>
      </w:pPr>
      <w:rPr>
        <w:rFonts w:hint="default"/>
        <w:lang w:val="ru-RU" w:eastAsia="en-US" w:bidi="ar-SA"/>
      </w:rPr>
    </w:lvl>
    <w:lvl w:ilvl="5" w:tplc="99AE11AC">
      <w:numFmt w:val="bullet"/>
      <w:lvlText w:val="•"/>
      <w:lvlJc w:val="left"/>
      <w:pPr>
        <w:ind w:left="2986" w:hanging="483"/>
      </w:pPr>
      <w:rPr>
        <w:rFonts w:hint="default"/>
        <w:lang w:val="ru-RU" w:eastAsia="en-US" w:bidi="ar-SA"/>
      </w:rPr>
    </w:lvl>
    <w:lvl w:ilvl="6" w:tplc="778CC564">
      <w:numFmt w:val="bullet"/>
      <w:lvlText w:val="•"/>
      <w:lvlJc w:val="left"/>
      <w:pPr>
        <w:ind w:left="4453" w:hanging="483"/>
      </w:pPr>
      <w:rPr>
        <w:rFonts w:hint="default"/>
        <w:lang w:val="ru-RU" w:eastAsia="en-US" w:bidi="ar-SA"/>
      </w:rPr>
    </w:lvl>
    <w:lvl w:ilvl="7" w:tplc="37F289FC">
      <w:numFmt w:val="bullet"/>
      <w:lvlText w:val="•"/>
      <w:lvlJc w:val="left"/>
      <w:pPr>
        <w:ind w:left="5920" w:hanging="483"/>
      </w:pPr>
      <w:rPr>
        <w:rFonts w:hint="default"/>
        <w:lang w:val="ru-RU" w:eastAsia="en-US" w:bidi="ar-SA"/>
      </w:rPr>
    </w:lvl>
    <w:lvl w:ilvl="8" w:tplc="0D0CF720">
      <w:numFmt w:val="bullet"/>
      <w:lvlText w:val="•"/>
      <w:lvlJc w:val="left"/>
      <w:pPr>
        <w:ind w:left="7386" w:hanging="483"/>
      </w:pPr>
      <w:rPr>
        <w:rFonts w:hint="default"/>
        <w:lang w:val="ru-RU" w:eastAsia="en-US" w:bidi="ar-SA"/>
      </w:rPr>
    </w:lvl>
  </w:abstractNum>
  <w:abstractNum w:abstractNumId="2">
    <w:nsid w:val="6CE8553F"/>
    <w:multiLevelType w:val="hybridMultilevel"/>
    <w:tmpl w:val="2324938E"/>
    <w:lvl w:ilvl="0" w:tplc="26FE3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62E8"/>
    <w:multiLevelType w:val="hybridMultilevel"/>
    <w:tmpl w:val="EA487BC8"/>
    <w:lvl w:ilvl="0" w:tplc="B5B2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F"/>
    <w:rsid w:val="00017CAB"/>
    <w:rsid w:val="000239E8"/>
    <w:rsid w:val="00031AD1"/>
    <w:rsid w:val="0003589E"/>
    <w:rsid w:val="000B0D31"/>
    <w:rsid w:val="000B1EAC"/>
    <w:rsid w:val="000B6BA7"/>
    <w:rsid w:val="000C02CA"/>
    <w:rsid w:val="000D303D"/>
    <w:rsid w:val="000D3CF0"/>
    <w:rsid w:val="001A7856"/>
    <w:rsid w:val="001B387F"/>
    <w:rsid w:val="001C1A45"/>
    <w:rsid w:val="001D12B5"/>
    <w:rsid w:val="001E11CC"/>
    <w:rsid w:val="00214DE6"/>
    <w:rsid w:val="00221F76"/>
    <w:rsid w:val="00223A0A"/>
    <w:rsid w:val="00227620"/>
    <w:rsid w:val="00236745"/>
    <w:rsid w:val="002371CD"/>
    <w:rsid w:val="0024518C"/>
    <w:rsid w:val="002545BE"/>
    <w:rsid w:val="002549B8"/>
    <w:rsid w:val="00257309"/>
    <w:rsid w:val="00272B48"/>
    <w:rsid w:val="002A4272"/>
    <w:rsid w:val="002B6A24"/>
    <w:rsid w:val="002C2392"/>
    <w:rsid w:val="002C73D7"/>
    <w:rsid w:val="002D0AE6"/>
    <w:rsid w:val="002E297A"/>
    <w:rsid w:val="002F15C2"/>
    <w:rsid w:val="00306E68"/>
    <w:rsid w:val="00307667"/>
    <w:rsid w:val="0031476B"/>
    <w:rsid w:val="00321267"/>
    <w:rsid w:val="00327E07"/>
    <w:rsid w:val="003418B3"/>
    <w:rsid w:val="00345324"/>
    <w:rsid w:val="00366822"/>
    <w:rsid w:val="003724D5"/>
    <w:rsid w:val="003735A6"/>
    <w:rsid w:val="00394571"/>
    <w:rsid w:val="00396A38"/>
    <w:rsid w:val="00397D2B"/>
    <w:rsid w:val="003A7ED1"/>
    <w:rsid w:val="003C7D14"/>
    <w:rsid w:val="003D4CEB"/>
    <w:rsid w:val="003E0022"/>
    <w:rsid w:val="004069CB"/>
    <w:rsid w:val="00434D54"/>
    <w:rsid w:val="00457EFD"/>
    <w:rsid w:val="00463C84"/>
    <w:rsid w:val="00472B69"/>
    <w:rsid w:val="00495DFA"/>
    <w:rsid w:val="004B754E"/>
    <w:rsid w:val="004B7ED7"/>
    <w:rsid w:val="004D4420"/>
    <w:rsid w:val="004D6249"/>
    <w:rsid w:val="004D799C"/>
    <w:rsid w:val="004F0A1C"/>
    <w:rsid w:val="00501C57"/>
    <w:rsid w:val="005079B2"/>
    <w:rsid w:val="00552B66"/>
    <w:rsid w:val="00553566"/>
    <w:rsid w:val="00554515"/>
    <w:rsid w:val="005663C8"/>
    <w:rsid w:val="005825CB"/>
    <w:rsid w:val="005922C3"/>
    <w:rsid w:val="005D48B6"/>
    <w:rsid w:val="005E0AD2"/>
    <w:rsid w:val="005F4325"/>
    <w:rsid w:val="00603938"/>
    <w:rsid w:val="00606D1A"/>
    <w:rsid w:val="00607AB7"/>
    <w:rsid w:val="00613981"/>
    <w:rsid w:val="006253B6"/>
    <w:rsid w:val="00630932"/>
    <w:rsid w:val="00660EF1"/>
    <w:rsid w:val="00665A60"/>
    <w:rsid w:val="006675CD"/>
    <w:rsid w:val="006847F7"/>
    <w:rsid w:val="006A3F66"/>
    <w:rsid w:val="006B7550"/>
    <w:rsid w:val="006C2F3B"/>
    <w:rsid w:val="006D78B1"/>
    <w:rsid w:val="006F4E08"/>
    <w:rsid w:val="00703441"/>
    <w:rsid w:val="007279CB"/>
    <w:rsid w:val="00734970"/>
    <w:rsid w:val="007433A3"/>
    <w:rsid w:val="00754E02"/>
    <w:rsid w:val="00765D5A"/>
    <w:rsid w:val="00775BAB"/>
    <w:rsid w:val="00786179"/>
    <w:rsid w:val="00786BA5"/>
    <w:rsid w:val="007924A2"/>
    <w:rsid w:val="007C304A"/>
    <w:rsid w:val="007D10ED"/>
    <w:rsid w:val="007D7337"/>
    <w:rsid w:val="00815A85"/>
    <w:rsid w:val="00844DE6"/>
    <w:rsid w:val="00867AE5"/>
    <w:rsid w:val="00883C87"/>
    <w:rsid w:val="00896E66"/>
    <w:rsid w:val="008C5F2C"/>
    <w:rsid w:val="008D08F1"/>
    <w:rsid w:val="008F3B1A"/>
    <w:rsid w:val="00903364"/>
    <w:rsid w:val="00916FF2"/>
    <w:rsid w:val="00927417"/>
    <w:rsid w:val="00933BBC"/>
    <w:rsid w:val="009521AF"/>
    <w:rsid w:val="00983377"/>
    <w:rsid w:val="009B1058"/>
    <w:rsid w:val="009C2459"/>
    <w:rsid w:val="009D3AA4"/>
    <w:rsid w:val="009E390A"/>
    <w:rsid w:val="009F4B9F"/>
    <w:rsid w:val="00A14B4F"/>
    <w:rsid w:val="00A265DF"/>
    <w:rsid w:val="00A325A7"/>
    <w:rsid w:val="00A37066"/>
    <w:rsid w:val="00A43533"/>
    <w:rsid w:val="00A54E74"/>
    <w:rsid w:val="00A70453"/>
    <w:rsid w:val="00AA1D9C"/>
    <w:rsid w:val="00AB09C3"/>
    <w:rsid w:val="00AD537D"/>
    <w:rsid w:val="00AE727B"/>
    <w:rsid w:val="00AF0DFA"/>
    <w:rsid w:val="00AF72A1"/>
    <w:rsid w:val="00B0090C"/>
    <w:rsid w:val="00B023CA"/>
    <w:rsid w:val="00B06654"/>
    <w:rsid w:val="00B16509"/>
    <w:rsid w:val="00B21411"/>
    <w:rsid w:val="00B36767"/>
    <w:rsid w:val="00B4291C"/>
    <w:rsid w:val="00B43288"/>
    <w:rsid w:val="00B604B0"/>
    <w:rsid w:val="00B60B99"/>
    <w:rsid w:val="00B753AB"/>
    <w:rsid w:val="00BA1BEE"/>
    <w:rsid w:val="00BC2F52"/>
    <w:rsid w:val="00C03361"/>
    <w:rsid w:val="00C12DAF"/>
    <w:rsid w:val="00C13C5B"/>
    <w:rsid w:val="00C61AF6"/>
    <w:rsid w:val="00C64830"/>
    <w:rsid w:val="00C7328B"/>
    <w:rsid w:val="00C751A1"/>
    <w:rsid w:val="00C930BA"/>
    <w:rsid w:val="00CA33BC"/>
    <w:rsid w:val="00CA763C"/>
    <w:rsid w:val="00CB003F"/>
    <w:rsid w:val="00CB25B0"/>
    <w:rsid w:val="00CC6360"/>
    <w:rsid w:val="00CD09AB"/>
    <w:rsid w:val="00CD1494"/>
    <w:rsid w:val="00CD2295"/>
    <w:rsid w:val="00CD3B3F"/>
    <w:rsid w:val="00CE0458"/>
    <w:rsid w:val="00CE102A"/>
    <w:rsid w:val="00CE224B"/>
    <w:rsid w:val="00CE3968"/>
    <w:rsid w:val="00D038E3"/>
    <w:rsid w:val="00D10AF7"/>
    <w:rsid w:val="00D2383B"/>
    <w:rsid w:val="00D2452B"/>
    <w:rsid w:val="00D40479"/>
    <w:rsid w:val="00D8575A"/>
    <w:rsid w:val="00DA01C0"/>
    <w:rsid w:val="00DB7CEC"/>
    <w:rsid w:val="00DC0AD1"/>
    <w:rsid w:val="00DE1926"/>
    <w:rsid w:val="00DE1B9F"/>
    <w:rsid w:val="00E05F19"/>
    <w:rsid w:val="00E06BBE"/>
    <w:rsid w:val="00E122AB"/>
    <w:rsid w:val="00E265A3"/>
    <w:rsid w:val="00E3375A"/>
    <w:rsid w:val="00E41D7C"/>
    <w:rsid w:val="00E70832"/>
    <w:rsid w:val="00E754A6"/>
    <w:rsid w:val="00E75826"/>
    <w:rsid w:val="00E90D3F"/>
    <w:rsid w:val="00E9159D"/>
    <w:rsid w:val="00E92052"/>
    <w:rsid w:val="00EA0925"/>
    <w:rsid w:val="00EA0E4A"/>
    <w:rsid w:val="00ED3BEF"/>
    <w:rsid w:val="00ED4125"/>
    <w:rsid w:val="00ED4CB3"/>
    <w:rsid w:val="00EF3608"/>
    <w:rsid w:val="00F06DA8"/>
    <w:rsid w:val="00F11B2D"/>
    <w:rsid w:val="00F14378"/>
    <w:rsid w:val="00F163E5"/>
    <w:rsid w:val="00F31FA9"/>
    <w:rsid w:val="00F437B1"/>
    <w:rsid w:val="00F62552"/>
    <w:rsid w:val="00F71ADD"/>
    <w:rsid w:val="00F82781"/>
    <w:rsid w:val="00F9475D"/>
    <w:rsid w:val="00FA4526"/>
    <w:rsid w:val="00FC67CB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7337"/>
    <w:pPr>
      <w:ind w:left="720"/>
      <w:contextualSpacing/>
    </w:pPr>
  </w:style>
  <w:style w:type="paragraph" w:styleId="a6">
    <w:name w:val="caption"/>
    <w:basedOn w:val="a"/>
    <w:unhideWhenUsed/>
    <w:qFormat/>
    <w:rsid w:val="00613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CE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7337"/>
    <w:pPr>
      <w:ind w:left="720"/>
      <w:contextualSpacing/>
    </w:pPr>
  </w:style>
  <w:style w:type="paragraph" w:styleId="a6">
    <w:name w:val="caption"/>
    <w:basedOn w:val="a"/>
    <w:unhideWhenUsed/>
    <w:qFormat/>
    <w:rsid w:val="00613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CE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A92D-1EEE-4356-80D6-4D6267A9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40</cp:revision>
  <dcterms:created xsi:type="dcterms:W3CDTF">2022-08-24T11:22:00Z</dcterms:created>
  <dcterms:modified xsi:type="dcterms:W3CDTF">2022-08-24T12:51:00Z</dcterms:modified>
</cp:coreProperties>
</file>